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0" w:rsidRPr="00E111E0" w:rsidRDefault="00E111E0" w:rsidP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 xml:space="preserve">Приложение № </w:t>
      </w:r>
      <w:r w:rsidR="00FB35AF">
        <w:rPr>
          <w:rFonts w:ascii="Times New Roman" w:hAnsi="Times New Roman" w:cs="Times New Roman"/>
          <w:szCs w:val="22"/>
        </w:rPr>
        <w:t>3</w:t>
      </w:r>
      <w:r w:rsidRPr="00E111E0">
        <w:rPr>
          <w:rFonts w:ascii="Times New Roman" w:hAnsi="Times New Roman" w:cs="Times New Roman"/>
          <w:szCs w:val="22"/>
        </w:rPr>
        <w:t xml:space="preserve"> к приказу</w:t>
      </w:r>
      <w:r w:rsidRPr="00E111E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E111E0" w:rsidRPr="00E111E0" w:rsidRDefault="00E111E0" w:rsidP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>_________________ №  ________</w:t>
      </w:r>
    </w:p>
    <w:p w:rsidR="00E111E0" w:rsidRPr="00E111E0" w:rsidRDefault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65754D" w:rsidRDefault="0065754D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E111E0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 xml:space="preserve">Приложение № </w:t>
      </w:r>
      <w:r w:rsidR="004E3433" w:rsidRPr="00E111E0">
        <w:rPr>
          <w:rFonts w:ascii="Times New Roman" w:hAnsi="Times New Roman" w:cs="Times New Roman"/>
          <w:szCs w:val="22"/>
        </w:rPr>
        <w:t>4</w:t>
      </w:r>
      <w:r w:rsidR="00F47CDA" w:rsidRPr="00E111E0">
        <w:rPr>
          <w:rFonts w:ascii="Times New Roman" w:hAnsi="Times New Roman" w:cs="Times New Roman"/>
          <w:szCs w:val="22"/>
        </w:rPr>
        <w:t xml:space="preserve"> к </w:t>
      </w:r>
      <w:r w:rsidRPr="00E111E0">
        <w:rPr>
          <w:rFonts w:ascii="Times New Roman" w:hAnsi="Times New Roman" w:cs="Times New Roman"/>
          <w:szCs w:val="22"/>
        </w:rPr>
        <w:t>приказу</w:t>
      </w:r>
      <w:r w:rsidRPr="00E111E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0841E2" w:rsidRDefault="00FD0CAE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0841E2">
        <w:rPr>
          <w:rFonts w:ascii="Times New Roman" w:hAnsi="Times New Roman" w:cs="Times New Roman"/>
          <w:szCs w:val="22"/>
          <w:u w:val="single"/>
        </w:rPr>
        <w:t>09.01.2020 г.</w:t>
      </w:r>
      <w:r>
        <w:rPr>
          <w:rFonts w:ascii="Times New Roman" w:hAnsi="Times New Roman" w:cs="Times New Roman"/>
          <w:szCs w:val="22"/>
        </w:rPr>
        <w:t xml:space="preserve"> </w:t>
      </w:r>
      <w:r w:rsidR="006A39EC" w:rsidRPr="00E111E0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</w:t>
      </w:r>
      <w:r w:rsidRPr="000841E2">
        <w:rPr>
          <w:rFonts w:ascii="Times New Roman" w:hAnsi="Times New Roman" w:cs="Times New Roman"/>
          <w:szCs w:val="22"/>
          <w:u w:val="single"/>
        </w:rPr>
        <w:t>01-15/1а</w:t>
      </w:r>
    </w:p>
    <w:p w:rsidR="00F35F44" w:rsidRPr="00801CD9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801CD9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801CD9" w:rsidRDefault="00DB3B0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="006A39EC" w:rsidRPr="00801CD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5754D" w:rsidRDefault="004E3433" w:rsidP="00C265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657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F35F44" w:rsidRPr="006216A7" w:rsidRDefault="00DB3B06" w:rsidP="00DB3B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3B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5484" w:rsidRPr="00801CD9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801CD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235484" w:rsidRPr="004E3433" w:rsidRDefault="004E3433" w:rsidP="002354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осударственно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 </w:t>
      </w:r>
    </w:p>
    <w:p w:rsidR="00912D2A" w:rsidRPr="00415F4D" w:rsidRDefault="00235484" w:rsidP="00415F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с.Ивантеевка» Саратовской области</w:t>
      </w:r>
    </w:p>
    <w:p w:rsidR="00415F4D" w:rsidRPr="006216A7" w:rsidRDefault="006A39EC" w:rsidP="006216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801CD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801CD9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801CD9" w:rsidRDefault="00912D2A" w:rsidP="006216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CD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801CD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801CD9">
        <w:rPr>
          <w:rFonts w:ascii="Times New Roman" w:hAnsi="Times New Roman" w:cs="Times New Roman"/>
          <w:b/>
          <w:sz w:val="28"/>
          <w:szCs w:val="28"/>
          <w:u w:val="single"/>
        </w:rPr>
        <w:t>85.41.</w:t>
      </w:r>
      <w:r w:rsidR="00D356B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35F44" w:rsidRPr="00801CD9" w:rsidRDefault="006A39EC" w:rsidP="00621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801CD9" w:rsidRDefault="006A39EC" w:rsidP="00621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103079" w:rsidRDefault="00103079" w:rsidP="006216A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03079" w:rsidRDefault="0010307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3079" w:rsidRDefault="006A39EC" w:rsidP="00103079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Pr="00103079" w:rsidRDefault="006A39EC" w:rsidP="00103079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:rsidTr="00415F4D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15F4D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7CDA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F47CD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15F4D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15F4D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15F4D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8E1CB2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8E1CB2" w:rsidRDefault="004525FC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4917D7" w:rsidRPr="008E1CB2" w:rsidRDefault="00F47CDA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917D7" w:rsidRPr="008E1CB2">
              <w:rPr>
                <w:rFonts w:ascii="Times New Roman" w:hAnsi="Times New Roman" w:cs="Times New Roman"/>
                <w:szCs w:val="22"/>
              </w:rPr>
              <w:t>узыкальное искусство эстрады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</w:tr>
      <w:tr w:rsidR="004525FC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</w:tbl>
    <w:p w:rsidR="00103079" w:rsidRDefault="00103079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103079" w:rsidRDefault="0010307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3079" w:rsidRDefault="0010307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03079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80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336"/>
        <w:gridCol w:w="414"/>
        <w:gridCol w:w="2137"/>
        <w:gridCol w:w="1697"/>
        <w:gridCol w:w="1258"/>
        <w:gridCol w:w="1180"/>
        <w:gridCol w:w="454"/>
        <w:gridCol w:w="1101"/>
        <w:gridCol w:w="973"/>
        <w:gridCol w:w="992"/>
        <w:gridCol w:w="1201"/>
        <w:gridCol w:w="992"/>
        <w:gridCol w:w="925"/>
      </w:tblGrid>
      <w:tr w:rsidR="00F35F44" w:rsidTr="00415F4D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Default="00F35F44" w:rsidP="00415F4D">
            <w:pPr>
              <w:pStyle w:val="ConsPlusNonformat"/>
              <w:spacing w:line="244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4917D7" w:rsidTr="008E1CB2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4917D7" w:rsidRDefault="004917D7"/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47CD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42770" w:rsidTr="008E1CB2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8E1CB2">
        <w:trPr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:rsidTr="008E1CB2">
        <w:trPr>
          <w:jc w:val="center"/>
        </w:trPr>
        <w:tc>
          <w:tcPr>
            <w:tcW w:w="149" w:type="dxa"/>
            <w:shd w:val="clear" w:color="auto" w:fill="auto"/>
          </w:tcPr>
          <w:p w:rsidR="0033361A" w:rsidRDefault="0033361A" w:rsidP="0033361A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33361A" w:rsidRPr="008E1CB2" w:rsidRDefault="0033361A" w:rsidP="003336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1.Фортепиано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2.Народные инструменты 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3.Живопись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4.Искусство театра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5.Музыкальный фольклор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6.Хореографическое творчество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7.Хоровое пение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8.Раннее эстетическое развитие</w:t>
            </w:r>
          </w:p>
          <w:p w:rsidR="0033361A" w:rsidRPr="008E1CB2" w:rsidRDefault="00F47CDA" w:rsidP="00F47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9.М</w:t>
            </w:r>
            <w:r w:rsidR="0033361A" w:rsidRPr="008E1CB2">
              <w:rPr>
                <w:rFonts w:ascii="Times New Roman" w:hAnsi="Times New Roman" w:cs="Times New Roman"/>
                <w:szCs w:val="22"/>
              </w:rPr>
              <w:t>узыкальное искусство эстрады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10089</w:t>
            </w:r>
            <w:r w:rsidR="00BE24F9">
              <w:rPr>
                <w:rFonts w:ascii="Times New Roman" w:hAnsi="Times New Roman" w:cs="Times New Roman"/>
                <w:szCs w:val="22"/>
              </w:rPr>
              <w:t>,09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10089</w:t>
            </w:r>
            <w:r w:rsidR="00BE24F9">
              <w:rPr>
                <w:sz w:val="22"/>
                <w:szCs w:val="22"/>
              </w:rPr>
              <w:t>,09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10089</w:t>
            </w:r>
            <w:r w:rsidR="00BE24F9">
              <w:rPr>
                <w:sz w:val="22"/>
                <w:szCs w:val="22"/>
              </w:rPr>
              <w:t>,09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42770" w:rsidTr="00415F4D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56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8E1CB2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37A14" w:rsidRDefault="00837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7371"/>
        <w:gridCol w:w="4395"/>
      </w:tblGrid>
      <w:tr w:rsidR="00EC31D8" w:rsidRPr="00DA68D4" w:rsidTr="00415F4D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C31D8" w:rsidRPr="00DA68D4" w:rsidTr="00415F4D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3</w:t>
            </w:r>
          </w:p>
        </w:tc>
      </w:tr>
      <w:tr w:rsidR="00EC31D8" w:rsidRPr="00DA68D4" w:rsidTr="00415F4D">
        <w:trPr>
          <w:trHeight w:hRule="exact" w:val="23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EC31D8" w:rsidRPr="00DA68D4" w:rsidTr="00415F4D">
        <w:trPr>
          <w:trHeight w:hRule="exact" w:val="211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EC31D8" w:rsidRPr="00DA68D4" w:rsidTr="00415F4D">
        <w:trPr>
          <w:trHeight w:hRule="exact" w:val="187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EC31D8" w:rsidRPr="00DA68D4" w:rsidTr="00415F4D">
        <w:trPr>
          <w:trHeight w:hRule="exact" w:val="70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Размещение информации на информационных стендах учреждения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Расписание преподавателей 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(фамилия, имя учащегося, время начала занятия, № кабинета)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EC31D8" w:rsidRPr="00DA68D4" w:rsidTr="00415F4D">
        <w:trPr>
          <w:trHeight w:hRule="exact" w:val="9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</w:t>
            </w:r>
            <w:r w:rsidR="00837A14" w:rsidRPr="00415F4D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учебным четвертям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C31D8" w:rsidRPr="00DA68D4" w:rsidTr="00415F4D">
        <w:trPr>
          <w:trHeight w:hRule="exact" w:val="70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EC31D8" w:rsidRPr="00DA68D4" w:rsidTr="00415F4D">
        <w:trPr>
          <w:trHeight w:hRule="exact" w:val="2124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Официальном сайте Администрации Ивантеевского муниципального района Саратовской области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35F44" w:rsidRDefault="00F35F44" w:rsidP="00415F4D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0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9318E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9318E6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107"/>
      </w:tblGrid>
      <w:tr w:rsidR="00822CCB" w:rsidTr="00415F4D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822CCB" w:rsidTr="00415F4D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E1CB2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8E1C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22CCB" w:rsidTr="00415F4D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</w:tr>
      <w:tr w:rsidR="00822CCB" w:rsidTr="00415F4D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:rsidTr="00415F4D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8E1CB2" w:rsidRDefault="0002485D" w:rsidP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822CCB" w:rsidRPr="008E1CB2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415F4D" w:rsidTr="00415F4D">
        <w:trPr>
          <w:cantSplit/>
          <w:trHeight w:val="143"/>
          <w:jc w:val="center"/>
        </w:trPr>
        <w:tc>
          <w:tcPr>
            <w:tcW w:w="30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642AA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65754D" w:rsidRDefault="0065754D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103079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938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79"/>
        <w:gridCol w:w="1890"/>
        <w:gridCol w:w="1566"/>
        <w:gridCol w:w="252"/>
        <w:gridCol w:w="1084"/>
        <w:gridCol w:w="598"/>
        <w:gridCol w:w="738"/>
        <w:gridCol w:w="589"/>
        <w:gridCol w:w="1189"/>
        <w:gridCol w:w="993"/>
        <w:gridCol w:w="11"/>
        <w:gridCol w:w="1004"/>
        <w:gridCol w:w="1189"/>
        <w:gridCol w:w="1004"/>
        <w:gridCol w:w="1004"/>
      </w:tblGrid>
      <w:tr w:rsidR="00F35F44" w:rsidRPr="00431C53" w:rsidTr="0000586D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2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24A71" w:rsidRPr="00431C53" w:rsidTr="0000586D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24A71" w:rsidRPr="00431C53" w:rsidRDefault="00F24A71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47CDA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35F44" w:rsidRPr="00431C53" w:rsidTr="0000586D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:rsidTr="0000586D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90C2E" w:rsidRPr="00431C53" w:rsidTr="0000586D">
        <w:trPr>
          <w:jc w:val="center"/>
        </w:trPr>
        <w:tc>
          <w:tcPr>
            <w:tcW w:w="135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E111E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6450,51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931A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5119,29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5119,29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00586D">
        <w:trPr>
          <w:jc w:val="center"/>
        </w:trPr>
        <w:tc>
          <w:tcPr>
            <w:tcW w:w="135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3942,61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3790</w:t>
            </w:r>
            <w:r w:rsidR="00BE24F9">
              <w:rPr>
                <w:rFonts w:ascii="Times New Roman" w:hAnsi="Times New Roman" w:cs="Times New Roman"/>
                <w:szCs w:val="22"/>
              </w:rPr>
              <w:t>,05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3790</w:t>
            </w:r>
            <w:r w:rsidR="00BE24F9">
              <w:rPr>
                <w:rFonts w:ascii="Times New Roman" w:hAnsi="Times New Roman" w:cs="Times New Roman"/>
                <w:szCs w:val="22"/>
              </w:rPr>
              <w:t>,05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00586D">
        <w:trPr>
          <w:jc w:val="center"/>
        </w:trPr>
        <w:tc>
          <w:tcPr>
            <w:tcW w:w="135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6315,54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520</w:t>
            </w:r>
            <w:r w:rsidR="00931AAD" w:rsidRPr="008E1CB2">
              <w:rPr>
                <w:rFonts w:ascii="Times New Roman" w:hAnsi="Times New Roman" w:cs="Times New Roman"/>
                <w:szCs w:val="22"/>
              </w:rPr>
              <w:t>3</w:t>
            </w:r>
            <w:r w:rsidR="00BE24F9">
              <w:rPr>
                <w:rFonts w:ascii="Times New Roman" w:hAnsi="Times New Roman" w:cs="Times New Roman"/>
                <w:szCs w:val="22"/>
              </w:rPr>
              <w:t>,11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5203</w:t>
            </w:r>
            <w:r w:rsidR="00BE24F9">
              <w:rPr>
                <w:rFonts w:ascii="Times New Roman" w:hAnsi="Times New Roman" w:cs="Times New Roman"/>
                <w:szCs w:val="22"/>
              </w:rPr>
              <w:t>,11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00586D">
        <w:trPr>
          <w:jc w:val="center"/>
        </w:trPr>
        <w:tc>
          <w:tcPr>
            <w:tcW w:w="135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FD0CAE" w:rsidRDefault="0000586D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1967</w:t>
            </w:r>
            <w:r w:rsidR="00FD0CAE">
              <w:rPr>
                <w:rFonts w:ascii="Times New Roman" w:hAnsi="Times New Roman" w:cs="Times New Roman"/>
                <w:szCs w:val="22"/>
              </w:rPr>
              <w:t>,41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1659</w:t>
            </w:r>
            <w:r w:rsidR="00BE24F9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1659</w:t>
            </w:r>
            <w:r w:rsidR="00BE24F9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00586D" w:rsidRDefault="00890C2E" w:rsidP="000058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00586D">
        <w:trPr>
          <w:jc w:val="center"/>
        </w:trPr>
        <w:tc>
          <w:tcPr>
            <w:tcW w:w="135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C2658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7644,12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5791</w:t>
            </w:r>
            <w:r w:rsidR="00BE24F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5791</w:t>
            </w:r>
            <w:r w:rsidR="00BE24F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00586D">
        <w:trPr>
          <w:jc w:val="center"/>
        </w:trPr>
        <w:tc>
          <w:tcPr>
            <w:tcW w:w="135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931AAD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00586D">
        <w:trPr>
          <w:jc w:val="center"/>
        </w:trPr>
        <w:tc>
          <w:tcPr>
            <w:tcW w:w="135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FD0CAE" w:rsidRDefault="007812B2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3079</w:t>
            </w:r>
            <w:r w:rsidR="00FD0CAE">
              <w:rPr>
                <w:rFonts w:ascii="Times New Roman" w:hAnsi="Times New Roman" w:cs="Times New Roman"/>
                <w:szCs w:val="22"/>
              </w:rPr>
              <w:t>,56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2142</w:t>
            </w:r>
            <w:r w:rsidR="00BE24F9">
              <w:rPr>
                <w:rFonts w:ascii="Times New Roman" w:hAnsi="Times New Roman" w:cs="Times New Roman"/>
                <w:szCs w:val="22"/>
              </w:rPr>
              <w:t>,36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2142</w:t>
            </w:r>
            <w:r w:rsidR="00BE24F9">
              <w:rPr>
                <w:rFonts w:ascii="Times New Roman" w:hAnsi="Times New Roman" w:cs="Times New Roman"/>
                <w:szCs w:val="22"/>
              </w:rPr>
              <w:t>,36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00586D" w:rsidRDefault="00890C2E" w:rsidP="000058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1F6F" w:rsidTr="0000586D">
        <w:trPr>
          <w:jc w:val="center"/>
        </w:trPr>
        <w:tc>
          <w:tcPr>
            <w:tcW w:w="159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 w:rsidP="001B002A">
            <w:pPr>
              <w:pStyle w:val="ConsPlusNonformat"/>
              <w:ind w:left="-15" w:firstLine="15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611F6F" w:rsidTr="0000586D">
        <w:trPr>
          <w:jc w:val="center"/>
        </w:trPr>
        <w:tc>
          <w:tcPr>
            <w:tcW w:w="6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6F" w:rsidRDefault="00611F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jc w:val="center"/>
              <w:rPr>
                <w:szCs w:val="24"/>
              </w:rPr>
            </w:pPr>
          </w:p>
          <w:p w:rsidR="00611F6F" w:rsidRDefault="00611F6F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8"/>
      </w:tblGrid>
      <w:tr w:rsidR="00BC31A8" w:rsidRPr="00A4784F" w:rsidTr="0000586D">
        <w:tc>
          <w:tcPr>
            <w:tcW w:w="15338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00586D">
        <w:tc>
          <w:tcPr>
            <w:tcW w:w="15338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00586D">
        <w:trPr>
          <w:trHeight w:val="492"/>
        </w:trPr>
        <w:tc>
          <w:tcPr>
            <w:tcW w:w="15338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7371"/>
        <w:gridCol w:w="4385"/>
      </w:tblGrid>
      <w:tr w:rsidR="00837A14" w:rsidRPr="00DA68D4" w:rsidTr="001B002A">
        <w:trPr>
          <w:trHeight w:hRule="exact"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:rsidTr="001B002A">
        <w:trPr>
          <w:trHeight w:hRule="exact"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3</w:t>
            </w:r>
          </w:p>
        </w:tc>
      </w:tr>
      <w:tr w:rsidR="00837A14" w:rsidRPr="00DA68D4" w:rsidTr="001B002A">
        <w:trPr>
          <w:trHeight w:hRule="exact" w:val="2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837A14" w:rsidRPr="00DA68D4" w:rsidTr="001B002A">
        <w:trPr>
          <w:trHeight w:hRule="exact" w:val="21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1B002A">
        <w:trPr>
          <w:trHeight w:hRule="exact" w:val="1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1B002A">
        <w:trPr>
          <w:trHeight w:hRule="exact" w:val="7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Расписание преподавателей 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(фамилия, имя учащегося, время начала занятия, № кабинета)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1B002A">
        <w:trPr>
          <w:trHeight w:hRule="exact" w:val="98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кабинета)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учебным четвертям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7A14" w:rsidRPr="00DA68D4" w:rsidTr="001B002A">
        <w:trPr>
          <w:trHeight w:hRule="exact" w:val="7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1B002A">
        <w:trPr>
          <w:trHeight w:hRule="exact" w:val="212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proofErr w:type="spellStart"/>
            <w:r w:rsidRPr="00415F4D">
              <w:rPr>
                <w:sz w:val="20"/>
                <w:szCs w:val="20"/>
              </w:rPr>
              <w:t>Ивантеевскогомуниципального</w:t>
            </w:r>
            <w:proofErr w:type="spellEnd"/>
            <w:r w:rsidRPr="00415F4D">
              <w:rPr>
                <w:sz w:val="20"/>
                <w:szCs w:val="20"/>
              </w:rPr>
              <w:t xml:space="preserve"> района Саратовской области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837A14" w:rsidRDefault="00837A14" w:rsidP="00334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8E6" w:rsidRPr="00A363B6" w:rsidRDefault="009318E6" w:rsidP="009318E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9318E6" w:rsidRPr="00A363B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E6" w:rsidRPr="00241EE0" w:rsidRDefault="009318E6" w:rsidP="009318E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9318E6" w:rsidRPr="00A363B6" w:rsidTr="000947FC">
        <w:trPr>
          <w:trHeight w:val="210"/>
        </w:trPr>
        <w:tc>
          <w:tcPr>
            <w:tcW w:w="15137" w:type="dxa"/>
            <w:vAlign w:val="bottom"/>
          </w:tcPr>
          <w:p w:rsidR="009318E6" w:rsidRPr="00A363B6" w:rsidRDefault="009318E6" w:rsidP="009318E6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F4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9318E6" w:rsidRDefault="009318E6" w:rsidP="009318E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9318E6" w:rsidRDefault="009318E6" w:rsidP="009318E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318E6" w:rsidRDefault="009318E6" w:rsidP="009318E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9318E6" w:rsidRPr="00A363B6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9318E6" w:rsidRPr="00A363B6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9318E6" w:rsidRPr="005E7983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9318E6" w:rsidRPr="005E7983" w:rsidRDefault="00EE017B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318E6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318E6" w:rsidRPr="00A363B6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48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</w:tr>
      <w:tr w:rsidR="009318E6" w:rsidRPr="00A363B6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318E6" w:rsidRPr="00A363B6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9318E6" w:rsidRPr="00DA7AE7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65754D" w:rsidRDefault="0065754D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754D" w:rsidRDefault="0065754D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Pr="002203BF" w:rsidRDefault="009318E6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318E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A7" w:rsidRDefault="006216A7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A7" w:rsidRDefault="006216A7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E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9318E6" w:rsidRPr="00700A3D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9318E6" w:rsidRPr="00700A3D" w:rsidTr="000947FC">
        <w:trPr>
          <w:gridBefore w:val="1"/>
          <w:wBefore w:w="108" w:type="dxa"/>
        </w:trPr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9318E6" w:rsidRPr="00700A3D" w:rsidRDefault="00EE017B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318E6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318E6" w:rsidRPr="00700A3D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9318E6" w:rsidRPr="00A363B6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318E6" w:rsidRPr="00F47CDA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C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318E6" w:rsidRPr="002203BF" w:rsidTr="000947FC">
        <w:trPr>
          <w:gridBefore w:val="1"/>
          <w:wBefore w:w="108" w:type="dxa"/>
        </w:trPr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E6" w:rsidRPr="00DA7AE7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9318E6" w:rsidRPr="00A363B6" w:rsidRDefault="009318E6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E6" w:rsidRPr="009318E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9318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15F4D" w:rsidRDefault="00415F4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8E6" w:rsidRDefault="009318E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Инициатива Учредителя в случае выявления существенных несоответствий требованиям государственного задания по качеству </w:t>
      </w:r>
      <w:r>
        <w:rPr>
          <w:rFonts w:ascii="Times New Roman" w:hAnsi="Times New Roman" w:cs="Times New Roman"/>
          <w:szCs w:val="24"/>
        </w:rPr>
        <w:lastRenderedPageBreak/>
        <w:t>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9318E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F4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6575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4C7501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19" w:rsidRDefault="00E70019">
      <w:r>
        <w:separator/>
      </w:r>
    </w:p>
  </w:endnote>
  <w:endnote w:type="continuationSeparator" w:id="1">
    <w:p w:rsidR="00E70019" w:rsidRDefault="00E7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19" w:rsidRDefault="00E70019">
      <w:r>
        <w:separator/>
      </w:r>
    </w:p>
  </w:footnote>
  <w:footnote w:type="continuationSeparator" w:id="1">
    <w:p w:rsidR="00E70019" w:rsidRDefault="00E70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29" w:rsidRDefault="00897EC2">
    <w:pPr>
      <w:pStyle w:val="ae"/>
      <w:jc w:val="center"/>
    </w:pPr>
    <w:r>
      <w:fldChar w:fldCharType="begin"/>
    </w:r>
    <w:r w:rsidR="00CF0CE5">
      <w:instrText>PAGE</w:instrText>
    </w:r>
    <w:r>
      <w:fldChar w:fldCharType="separate"/>
    </w:r>
    <w:r w:rsidR="007D1B7A">
      <w:rPr>
        <w:noProof/>
      </w:rPr>
      <w:t>14</w:t>
    </w:r>
    <w:r>
      <w:rPr>
        <w:noProof/>
      </w:rPr>
      <w:fldChar w:fldCharType="end"/>
    </w:r>
  </w:p>
  <w:p w:rsidR="00334329" w:rsidRDefault="0033432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B498A496"/>
    <w:lvl w:ilvl="0" w:tplc="83D27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586D"/>
    <w:rsid w:val="0002485D"/>
    <w:rsid w:val="000841E2"/>
    <w:rsid w:val="000C3FFC"/>
    <w:rsid w:val="00103079"/>
    <w:rsid w:val="001110B7"/>
    <w:rsid w:val="001401B9"/>
    <w:rsid w:val="001674C0"/>
    <w:rsid w:val="001B002A"/>
    <w:rsid w:val="001B0444"/>
    <w:rsid w:val="001B5400"/>
    <w:rsid w:val="001E4077"/>
    <w:rsid w:val="001F030E"/>
    <w:rsid w:val="002217D8"/>
    <w:rsid w:val="00226172"/>
    <w:rsid w:val="00235484"/>
    <w:rsid w:val="0032247C"/>
    <w:rsid w:val="0033361A"/>
    <w:rsid w:val="00334329"/>
    <w:rsid w:val="003A3912"/>
    <w:rsid w:val="003C78D0"/>
    <w:rsid w:val="00415F4D"/>
    <w:rsid w:val="00431C53"/>
    <w:rsid w:val="004525FC"/>
    <w:rsid w:val="00466722"/>
    <w:rsid w:val="004917D7"/>
    <w:rsid w:val="004C7501"/>
    <w:rsid w:val="004E3433"/>
    <w:rsid w:val="004E4163"/>
    <w:rsid w:val="0051460A"/>
    <w:rsid w:val="005542FB"/>
    <w:rsid w:val="00554B9E"/>
    <w:rsid w:val="005844C4"/>
    <w:rsid w:val="005D4FCB"/>
    <w:rsid w:val="005E66D2"/>
    <w:rsid w:val="00611F6F"/>
    <w:rsid w:val="006216A7"/>
    <w:rsid w:val="00642AA0"/>
    <w:rsid w:val="0065004C"/>
    <w:rsid w:val="0065754D"/>
    <w:rsid w:val="00681FA1"/>
    <w:rsid w:val="006A1630"/>
    <w:rsid w:val="006A39EC"/>
    <w:rsid w:val="00703FDE"/>
    <w:rsid w:val="00746D73"/>
    <w:rsid w:val="0077439A"/>
    <w:rsid w:val="007812B2"/>
    <w:rsid w:val="007D1B7A"/>
    <w:rsid w:val="007F3FEE"/>
    <w:rsid w:val="00801CD9"/>
    <w:rsid w:val="00822CCB"/>
    <w:rsid w:val="00837A14"/>
    <w:rsid w:val="0084719A"/>
    <w:rsid w:val="00873B43"/>
    <w:rsid w:val="00881691"/>
    <w:rsid w:val="00890C2E"/>
    <w:rsid w:val="00897EC2"/>
    <w:rsid w:val="008D3923"/>
    <w:rsid w:val="008E1CB2"/>
    <w:rsid w:val="008E6195"/>
    <w:rsid w:val="00912D2A"/>
    <w:rsid w:val="00914335"/>
    <w:rsid w:val="009318E6"/>
    <w:rsid w:val="00931AAD"/>
    <w:rsid w:val="00940BD0"/>
    <w:rsid w:val="00950B7A"/>
    <w:rsid w:val="009700E1"/>
    <w:rsid w:val="009904CE"/>
    <w:rsid w:val="009D7046"/>
    <w:rsid w:val="00A27D45"/>
    <w:rsid w:val="00A83EF5"/>
    <w:rsid w:val="00A953D1"/>
    <w:rsid w:val="00B02BAC"/>
    <w:rsid w:val="00B05D11"/>
    <w:rsid w:val="00B0628F"/>
    <w:rsid w:val="00B53B74"/>
    <w:rsid w:val="00BC31A8"/>
    <w:rsid w:val="00BD06EE"/>
    <w:rsid w:val="00BE24F9"/>
    <w:rsid w:val="00BF0E22"/>
    <w:rsid w:val="00C2658E"/>
    <w:rsid w:val="00C6595E"/>
    <w:rsid w:val="00C87A08"/>
    <w:rsid w:val="00CD3F94"/>
    <w:rsid w:val="00CF0CE5"/>
    <w:rsid w:val="00D27733"/>
    <w:rsid w:val="00D356BA"/>
    <w:rsid w:val="00D6094D"/>
    <w:rsid w:val="00DB3B06"/>
    <w:rsid w:val="00DB6CFC"/>
    <w:rsid w:val="00DE42A0"/>
    <w:rsid w:val="00DE6552"/>
    <w:rsid w:val="00E111E0"/>
    <w:rsid w:val="00E4759A"/>
    <w:rsid w:val="00E5277A"/>
    <w:rsid w:val="00E64D22"/>
    <w:rsid w:val="00E70019"/>
    <w:rsid w:val="00E84B3E"/>
    <w:rsid w:val="00EC31D8"/>
    <w:rsid w:val="00ED35C0"/>
    <w:rsid w:val="00EE017B"/>
    <w:rsid w:val="00F24A71"/>
    <w:rsid w:val="00F35F44"/>
    <w:rsid w:val="00F42770"/>
    <w:rsid w:val="00F441F1"/>
    <w:rsid w:val="00F47CDA"/>
    <w:rsid w:val="00F513DC"/>
    <w:rsid w:val="00F845A8"/>
    <w:rsid w:val="00FB35AF"/>
    <w:rsid w:val="00FC0AB7"/>
    <w:rsid w:val="00FC4F41"/>
    <w:rsid w:val="00FD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2A87-FAB5-495B-BE72-74729B2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10</cp:revision>
  <cp:lastPrinted>2020-12-10T11:31:00Z</cp:lastPrinted>
  <dcterms:created xsi:type="dcterms:W3CDTF">2020-12-10T11:19:00Z</dcterms:created>
  <dcterms:modified xsi:type="dcterms:W3CDTF">2020-12-14T06:12:00Z</dcterms:modified>
  <dc:language>ru-RU</dc:language>
</cp:coreProperties>
</file>